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14790" w14:textId="293DB4D4" w:rsidR="00EE348D" w:rsidRPr="00B44600" w:rsidRDefault="0021191B" w:rsidP="00EE348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 wp14:anchorId="74A078D2" wp14:editId="7C321ADE">
            <wp:extent cx="1528445" cy="88011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504E" w14:textId="77777777" w:rsidR="00EE348D" w:rsidRPr="00B44600" w:rsidRDefault="00EE348D" w:rsidP="00EE348D">
      <w:pPr>
        <w:jc w:val="center"/>
        <w:rPr>
          <w:rFonts w:ascii="Times New Roman" w:hAnsi="Times New Roman"/>
          <w:b/>
          <w:sz w:val="24"/>
        </w:rPr>
      </w:pPr>
    </w:p>
    <w:p w14:paraId="1D2C96E1" w14:textId="4B01A5FC" w:rsidR="00EE348D" w:rsidRPr="00B44600" w:rsidRDefault="00EE348D" w:rsidP="00EE348D">
      <w:pPr>
        <w:jc w:val="center"/>
        <w:rPr>
          <w:rFonts w:ascii="Times New Roman" w:hAnsi="Times New Roman"/>
          <w:b/>
          <w:sz w:val="24"/>
        </w:rPr>
      </w:pPr>
      <w:r w:rsidRPr="00B44600">
        <w:rPr>
          <w:rFonts w:ascii="Times New Roman" w:hAnsi="Times New Roman"/>
          <w:b/>
          <w:sz w:val="24"/>
        </w:rPr>
        <w:t>ФЭСТ УЛИЧНОГО ИСКУССТВА «НА СЕМИ ВЕТРАХ»</w:t>
      </w:r>
    </w:p>
    <w:p w14:paraId="52A507B6" w14:textId="77777777" w:rsidR="00EE348D" w:rsidRPr="00B44600" w:rsidRDefault="00EE348D" w:rsidP="00EE348D">
      <w:pPr>
        <w:jc w:val="center"/>
        <w:rPr>
          <w:rFonts w:ascii="Times New Roman" w:hAnsi="Times New Roman"/>
          <w:b/>
          <w:sz w:val="24"/>
        </w:rPr>
      </w:pPr>
    </w:p>
    <w:p w14:paraId="2025A005" w14:textId="77777777" w:rsidR="00EE348D" w:rsidRDefault="006B797D" w:rsidP="00EE348D">
      <w:pPr>
        <w:jc w:val="center"/>
        <w:rPr>
          <w:rFonts w:ascii="Times New Roman" w:hAnsi="Times New Roman"/>
          <w:b/>
          <w:sz w:val="28"/>
        </w:rPr>
      </w:pPr>
      <w:r w:rsidRPr="006B797D">
        <w:rPr>
          <w:rFonts w:ascii="Times New Roman" w:hAnsi="Times New Roman"/>
          <w:b/>
          <w:sz w:val="28"/>
        </w:rPr>
        <w:t>ЗАЯВКА НА УЧАСТИЕ КОЛЛЕКТИВА</w:t>
      </w:r>
    </w:p>
    <w:p w14:paraId="5E789D8E" w14:textId="77777777" w:rsidR="006B797D" w:rsidRPr="00B44600" w:rsidRDefault="006B797D" w:rsidP="00EE348D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9"/>
        <w:gridCol w:w="497"/>
        <w:gridCol w:w="2029"/>
        <w:gridCol w:w="66"/>
        <w:gridCol w:w="2527"/>
        <w:gridCol w:w="2582"/>
      </w:tblGrid>
      <w:tr w:rsidR="00CA5920" w:rsidRPr="00B44600" w14:paraId="10429FD9" w14:textId="77777777" w:rsidTr="007467F6">
        <w:tc>
          <w:tcPr>
            <w:tcW w:w="3216" w:type="dxa"/>
            <w:gridSpan w:val="2"/>
            <w:shd w:val="clear" w:color="auto" w:fill="F2F2F2"/>
            <w:vAlign w:val="center"/>
          </w:tcPr>
          <w:p w14:paraId="54414433" w14:textId="77777777" w:rsidR="00CA5920" w:rsidRPr="009A1969" w:rsidRDefault="00CA5920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  <w:r w:rsidRPr="009A1969">
              <w:rPr>
                <w:rFonts w:ascii="Times New Roman" w:hAnsi="Times New Roman"/>
                <w:b/>
                <w:bCs/>
                <w:sz w:val="24"/>
                <w:szCs w:val="24"/>
              </w:rPr>
              <w:t>ПОЛНОЕ НАЗВАНИЕ КОЛЛЕКТИВА</w:t>
            </w:r>
          </w:p>
        </w:tc>
        <w:tc>
          <w:tcPr>
            <w:tcW w:w="7204" w:type="dxa"/>
            <w:gridSpan w:val="4"/>
            <w:vAlign w:val="center"/>
          </w:tcPr>
          <w:p w14:paraId="66E23CC8" w14:textId="3DBB5577" w:rsidR="00CA5920" w:rsidRPr="00387B2A" w:rsidRDefault="00CA5920" w:rsidP="00984451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7467F6" w:rsidRPr="00B44600" w14:paraId="05582FBC" w14:textId="77777777" w:rsidTr="007467F6">
        <w:trPr>
          <w:trHeight w:val="375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66FAFD7B" w14:textId="77777777" w:rsidR="007467F6" w:rsidRPr="009A1969" w:rsidRDefault="007467F6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969">
              <w:rPr>
                <w:rStyle w:val="a8"/>
                <w:color w:val="000000"/>
                <w:szCs w:val="24"/>
              </w:rPr>
              <w:t>КРАТКОЕ НАЗВАНИЕ КОЛЛЕКТИВА</w:t>
            </w:r>
          </w:p>
        </w:tc>
        <w:tc>
          <w:tcPr>
            <w:tcW w:w="7204" w:type="dxa"/>
            <w:gridSpan w:val="4"/>
            <w:vAlign w:val="center"/>
          </w:tcPr>
          <w:p w14:paraId="45DB339F" w14:textId="56CA8EB8" w:rsidR="007467F6" w:rsidRPr="00C536FD" w:rsidRDefault="007467F6" w:rsidP="00C57307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7467F6" w:rsidRPr="00B44600" w14:paraId="10BCC289" w14:textId="77777777" w:rsidTr="007467F6">
        <w:trPr>
          <w:trHeight w:val="375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378F42CD" w14:textId="3DDD9889" w:rsidR="007467F6" w:rsidRPr="007467F6" w:rsidRDefault="007467F6" w:rsidP="004170C7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>НАПРАВЛЕНИЕ ИСКУССТВА</w:t>
            </w:r>
          </w:p>
        </w:tc>
        <w:tc>
          <w:tcPr>
            <w:tcW w:w="7204" w:type="dxa"/>
            <w:gridSpan w:val="4"/>
            <w:vAlign w:val="center"/>
          </w:tcPr>
          <w:p w14:paraId="0E027E87" w14:textId="33D2168A" w:rsidR="007467F6" w:rsidRPr="007467F6" w:rsidRDefault="007467F6" w:rsidP="000102BB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CA5920" w:rsidRPr="00B44600" w14:paraId="1BEA8771" w14:textId="77777777" w:rsidTr="007467F6">
        <w:trPr>
          <w:trHeight w:val="182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232BF207" w14:textId="77777777" w:rsidR="004170C7" w:rsidRPr="003E69C2" w:rsidRDefault="00CA5920" w:rsidP="004170C7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 w:rsidRPr="00B44600">
              <w:rPr>
                <w:rStyle w:val="a8"/>
                <w:color w:val="000000"/>
                <w:szCs w:val="24"/>
              </w:rPr>
              <w:t>ВЕДОМСТВЕННАЯ ПРИНАДЛЕЖНОСТЬ</w:t>
            </w:r>
          </w:p>
          <w:p w14:paraId="67F0A8E5" w14:textId="77777777" w:rsidR="00CA5920" w:rsidRPr="00B44600" w:rsidRDefault="004170C7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8"/>
                <w:b w:val="0"/>
                <w:i/>
                <w:color w:val="000000"/>
                <w:szCs w:val="24"/>
              </w:rPr>
              <w:t>(полное наименование</w:t>
            </w:r>
            <w:r>
              <w:rPr>
                <w:rStyle w:val="a8"/>
                <w:i/>
                <w:color w:val="000000"/>
                <w:szCs w:val="24"/>
              </w:rPr>
              <w:t xml:space="preserve"> </w:t>
            </w:r>
            <w:r>
              <w:rPr>
                <w:rStyle w:val="a8"/>
                <w:b w:val="0"/>
                <w:i/>
                <w:color w:val="000000"/>
                <w:szCs w:val="24"/>
              </w:rPr>
              <w:t>учреждения/ предприятия, полный почтовый адрес, электронная почта, ФИО полностью директора/руководителя, должность)</w:t>
            </w:r>
          </w:p>
        </w:tc>
        <w:tc>
          <w:tcPr>
            <w:tcW w:w="7204" w:type="dxa"/>
            <w:gridSpan w:val="4"/>
            <w:vAlign w:val="center"/>
          </w:tcPr>
          <w:p w14:paraId="168C356E" w14:textId="1DB782FA" w:rsidR="00CA5920" w:rsidRPr="00F731D8" w:rsidRDefault="00CA5920" w:rsidP="003F070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9A1969" w:rsidRPr="00B44600" w14:paraId="76D9706A" w14:textId="77777777" w:rsidTr="007467F6">
        <w:trPr>
          <w:trHeight w:val="750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0F5AC2A9" w14:textId="77777777" w:rsidR="004170C7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A1969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  <w:r w:rsidRPr="00CA592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</w:p>
          <w:p w14:paraId="27EA813F" w14:textId="77777777" w:rsidR="009A1969" w:rsidRPr="00B44600" w:rsidRDefault="009A1969" w:rsidP="004170C7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 w:rsidRPr="00CA5920">
              <w:rPr>
                <w:rFonts w:ascii="Times New Roman" w:hAnsi="Times New Roman"/>
                <w:i/>
                <w:szCs w:val="16"/>
              </w:rPr>
              <w:t>(руководителя</w:t>
            </w:r>
            <w:r w:rsidR="004170C7">
              <w:rPr>
                <w:rFonts w:ascii="Times New Roman" w:hAnsi="Times New Roman"/>
                <w:i/>
                <w:szCs w:val="16"/>
              </w:rPr>
              <w:t xml:space="preserve"> коллектива</w:t>
            </w:r>
            <w:r w:rsidRPr="00CA5920">
              <w:rPr>
                <w:rFonts w:ascii="Times New Roman" w:hAnsi="Times New Roman"/>
                <w:i/>
                <w:szCs w:val="16"/>
              </w:rPr>
              <w:t>)</w:t>
            </w:r>
          </w:p>
        </w:tc>
        <w:tc>
          <w:tcPr>
            <w:tcW w:w="7204" w:type="dxa"/>
            <w:gridSpan w:val="4"/>
            <w:vAlign w:val="center"/>
          </w:tcPr>
          <w:p w14:paraId="6A6D1C09" w14:textId="2428784E" w:rsidR="009A1969" w:rsidRPr="00850877" w:rsidRDefault="009A1969" w:rsidP="00457BC3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A1969" w:rsidRPr="00B44600" w14:paraId="17F7F8B0" w14:textId="77777777" w:rsidTr="007467F6">
        <w:trPr>
          <w:trHeight w:val="1825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0EBA88F9" w14:textId="77777777" w:rsidR="009A1969" w:rsidRDefault="009A1969" w:rsidP="004170C7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 w:rsidRPr="009A1969">
              <w:rPr>
                <w:rStyle w:val="a8"/>
                <w:color w:val="000000"/>
                <w:szCs w:val="24"/>
              </w:rPr>
              <w:t>СПИСОК УЧАСТНИКОВ КОЛЛЕКТИВА</w:t>
            </w:r>
          </w:p>
          <w:p w14:paraId="252572AE" w14:textId="77777777" w:rsidR="004170C7" w:rsidRPr="00CA5920" w:rsidRDefault="004170C7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Style w:val="a8"/>
                <w:b w:val="0"/>
                <w:i/>
                <w:color w:val="000000"/>
                <w:szCs w:val="24"/>
              </w:rPr>
              <w:t>(ФИО полностью)</w:t>
            </w:r>
          </w:p>
        </w:tc>
        <w:tc>
          <w:tcPr>
            <w:tcW w:w="7204" w:type="dxa"/>
            <w:gridSpan w:val="4"/>
          </w:tcPr>
          <w:p w14:paraId="28AD35DC" w14:textId="3F9C06C0" w:rsidR="009A1969" w:rsidRPr="00E937F4" w:rsidRDefault="009A1969" w:rsidP="004170C7">
            <w:pPr>
              <w:pStyle w:val="a6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lang w:val="en-US"/>
              </w:rPr>
            </w:pPr>
          </w:p>
        </w:tc>
      </w:tr>
      <w:tr w:rsidR="009A1969" w:rsidRPr="00B44600" w14:paraId="7244DEA9" w14:textId="77777777" w:rsidTr="007467F6">
        <w:tc>
          <w:tcPr>
            <w:tcW w:w="3216" w:type="dxa"/>
            <w:gridSpan w:val="2"/>
            <w:shd w:val="clear" w:color="auto" w:fill="F2F2F2"/>
            <w:vAlign w:val="center"/>
          </w:tcPr>
          <w:p w14:paraId="1F0C4185" w14:textId="77777777" w:rsidR="00BC6298" w:rsidRDefault="009A1969" w:rsidP="004170C7">
            <w:pPr>
              <w:pStyle w:val="a6"/>
              <w:tabs>
                <w:tab w:val="clear" w:pos="4153"/>
                <w:tab w:val="clear" w:pos="8306"/>
              </w:tabs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СТРАНА, </w:t>
            </w:r>
          </w:p>
          <w:p w14:paraId="343A4D08" w14:textId="77777777" w:rsidR="009A1969" w:rsidRDefault="009A1969" w:rsidP="004170C7">
            <w:pPr>
              <w:pStyle w:val="a6"/>
              <w:tabs>
                <w:tab w:val="clear" w:pos="4153"/>
                <w:tab w:val="clear" w:pos="8306"/>
              </w:tabs>
              <w:spacing w:beforeLines="40" w:before="96" w:afterLines="40" w:after="96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ГОРОД</w:t>
            </w:r>
            <w:r w:rsidR="00BC6298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  <w:r w:rsidR="00BC6298" w:rsidRPr="00BC6298">
              <w:rPr>
                <w:rFonts w:ascii="Times New Roman" w:hAnsi="Times New Roman"/>
                <w:bCs/>
                <w:i/>
                <w:sz w:val="22"/>
                <w:szCs w:val="24"/>
              </w:rPr>
              <w:t>и др.</w:t>
            </w:r>
          </w:p>
        </w:tc>
        <w:tc>
          <w:tcPr>
            <w:tcW w:w="2029" w:type="dxa"/>
            <w:vAlign w:val="center"/>
          </w:tcPr>
          <w:p w14:paraId="3BA9EAD9" w14:textId="5FBBD95A" w:rsidR="009A1969" w:rsidRPr="00E67C93" w:rsidRDefault="009A1969" w:rsidP="004170C7">
            <w:pPr>
              <w:snapToGrid w:val="0"/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shd w:val="clear" w:color="auto" w:fill="F2F2F2"/>
            <w:vAlign w:val="center"/>
          </w:tcPr>
          <w:p w14:paraId="00A3507E" w14:textId="77777777" w:rsidR="009A1969" w:rsidRDefault="009A1969" w:rsidP="004170C7">
            <w:pPr>
              <w:pStyle w:val="a6"/>
              <w:tabs>
                <w:tab w:val="clear" w:pos="4153"/>
                <w:tab w:val="clear" w:pos="8306"/>
              </w:tabs>
              <w:spacing w:beforeLines="40" w:before="96" w:afterLines="40" w:after="96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ГРАЖДАНСТВО</w:t>
            </w:r>
          </w:p>
          <w:p w14:paraId="14539418" w14:textId="77777777" w:rsidR="009A1969" w:rsidRDefault="004170C7" w:rsidP="004170C7">
            <w:pPr>
              <w:pStyle w:val="a6"/>
              <w:tabs>
                <w:tab w:val="clear" w:pos="4153"/>
                <w:tab w:val="clear" w:pos="8306"/>
              </w:tabs>
              <w:spacing w:beforeLines="40" w:before="96" w:afterLines="40" w:after="96"/>
              <w:jc w:val="center"/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(руководителя коллектива)</w:t>
            </w:r>
          </w:p>
        </w:tc>
        <w:tc>
          <w:tcPr>
            <w:tcW w:w="2582" w:type="dxa"/>
            <w:vAlign w:val="center"/>
          </w:tcPr>
          <w:p w14:paraId="65651789" w14:textId="1EE96445" w:rsidR="009A1969" w:rsidRDefault="009A1969" w:rsidP="00FC55D6">
            <w:pPr>
              <w:pStyle w:val="a6"/>
              <w:tabs>
                <w:tab w:val="clear" w:pos="4153"/>
                <w:tab w:val="clear" w:pos="8306"/>
              </w:tabs>
              <w:snapToGrid w:val="0"/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A1969" w:rsidRPr="009C50D1" w14:paraId="6D51B999" w14:textId="77777777" w:rsidTr="007467F6">
        <w:tc>
          <w:tcPr>
            <w:tcW w:w="5245" w:type="dxa"/>
            <w:gridSpan w:val="3"/>
            <w:shd w:val="clear" w:color="auto" w:fill="F2F2F2"/>
            <w:vAlign w:val="center"/>
          </w:tcPr>
          <w:p w14:paraId="571EF387" w14:textId="77777777" w:rsidR="009A1969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>Необходимость</w:t>
            </w:r>
            <w:r>
              <w:rPr>
                <w:rStyle w:val="a8"/>
                <w:b w:val="0"/>
                <w:bCs w:val="0"/>
                <w:color w:val="000000"/>
                <w:szCs w:val="24"/>
              </w:rPr>
              <w:t xml:space="preserve"> </w:t>
            </w:r>
            <w:r>
              <w:rPr>
                <w:rStyle w:val="a8"/>
                <w:color w:val="000000"/>
                <w:szCs w:val="24"/>
              </w:rPr>
              <w:t>в</w:t>
            </w:r>
            <w:r>
              <w:rPr>
                <w:rStyle w:val="a8"/>
                <w:b w:val="0"/>
                <w:bCs w:val="0"/>
                <w:color w:val="000000"/>
                <w:szCs w:val="24"/>
              </w:rPr>
              <w:t xml:space="preserve"> </w:t>
            </w:r>
            <w:r>
              <w:rPr>
                <w:rStyle w:val="a8"/>
                <w:color w:val="000000"/>
                <w:szCs w:val="24"/>
              </w:rPr>
              <w:t>проживании</w:t>
            </w:r>
            <w:r>
              <w:rPr>
                <w:rStyle w:val="a8"/>
                <w:b w:val="0"/>
                <w:bCs w:val="0"/>
                <w:color w:val="000000"/>
                <w:szCs w:val="24"/>
              </w:rPr>
              <w:t xml:space="preserve"> </w:t>
            </w:r>
            <w:r>
              <w:rPr>
                <w:rStyle w:val="a8"/>
                <w:color w:val="000000"/>
                <w:szCs w:val="24"/>
              </w:rPr>
              <w:t xml:space="preserve"> </w:t>
            </w:r>
            <w:r w:rsidR="00D53736">
              <w:rPr>
                <w:rStyle w:val="a8"/>
                <w:color w:val="000000"/>
                <w:szCs w:val="24"/>
              </w:rPr>
              <w:br/>
            </w:r>
            <w:r>
              <w:rPr>
                <w:rStyle w:val="a8"/>
                <w:b w:val="0"/>
                <w:bCs w:val="0"/>
                <w:i/>
                <w:iCs/>
                <w:color w:val="000000"/>
                <w:szCs w:val="24"/>
              </w:rPr>
              <w:t xml:space="preserve">(в период </w:t>
            </w:r>
            <w:proofErr w:type="spellStart"/>
            <w:r>
              <w:rPr>
                <w:rStyle w:val="a8"/>
                <w:b w:val="0"/>
                <w:bCs w:val="0"/>
                <w:i/>
                <w:iCs/>
                <w:color w:val="000000"/>
                <w:szCs w:val="24"/>
              </w:rPr>
              <w:t>Фэста</w:t>
            </w:r>
            <w:proofErr w:type="spellEnd"/>
            <w:r>
              <w:rPr>
                <w:rStyle w:val="a8"/>
                <w:i/>
                <w:iCs/>
                <w:color w:val="000000"/>
                <w:szCs w:val="24"/>
              </w:rPr>
              <w:t>,</w:t>
            </w:r>
            <w:r>
              <w:rPr>
                <w:rStyle w:val="a8"/>
                <w:b w:val="0"/>
                <w:i/>
                <w:iCs/>
                <w:color w:val="000000"/>
                <w:szCs w:val="24"/>
              </w:rPr>
              <w:t xml:space="preserve"> </w:t>
            </w:r>
            <w:r w:rsidR="00192B29">
              <w:rPr>
                <w:rStyle w:val="a8"/>
                <w:b w:val="0"/>
                <w:i/>
                <w:color w:val="000000"/>
                <w:szCs w:val="24"/>
              </w:rPr>
              <w:t>если необходимо –</w:t>
            </w:r>
            <w:r>
              <w:rPr>
                <w:rStyle w:val="a8"/>
                <w:b w:val="0"/>
                <w:i/>
                <w:color w:val="000000"/>
                <w:szCs w:val="24"/>
              </w:rPr>
              <w:t xml:space="preserve"> </w:t>
            </w:r>
            <w:r w:rsidR="00D53736">
              <w:rPr>
                <w:rStyle w:val="a8"/>
                <w:b w:val="0"/>
                <w:i/>
                <w:color w:val="000000"/>
                <w:szCs w:val="24"/>
              </w:rPr>
              <w:t>указать</w:t>
            </w:r>
            <w:r w:rsidR="00192B29">
              <w:rPr>
                <w:rStyle w:val="a8"/>
                <w:b w:val="0"/>
                <w:i/>
                <w:color w:val="000000"/>
                <w:szCs w:val="24"/>
              </w:rPr>
              <w:t xml:space="preserve"> количество участников и</w:t>
            </w:r>
            <w:r>
              <w:rPr>
                <w:rStyle w:val="a8"/>
                <w:b w:val="0"/>
                <w:i/>
                <w:color w:val="000000"/>
                <w:szCs w:val="24"/>
              </w:rPr>
              <w:t xml:space="preserve"> даты)</w:t>
            </w:r>
          </w:p>
        </w:tc>
        <w:tc>
          <w:tcPr>
            <w:tcW w:w="5175" w:type="dxa"/>
            <w:gridSpan w:val="3"/>
            <w:vAlign w:val="center"/>
          </w:tcPr>
          <w:p w14:paraId="59715EE1" w14:textId="7AB86761" w:rsidR="009A1969" w:rsidRPr="004170C7" w:rsidRDefault="009A1969" w:rsidP="004170C7">
            <w:pPr>
              <w:pStyle w:val="a6"/>
              <w:tabs>
                <w:tab w:val="clear" w:pos="4153"/>
                <w:tab w:val="clear" w:pos="8306"/>
              </w:tabs>
              <w:snapToGrid w:val="0"/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</w:p>
        </w:tc>
      </w:tr>
      <w:tr w:rsidR="009A1969" w:rsidRPr="00B44600" w14:paraId="7C5F1F32" w14:textId="77777777" w:rsidTr="00192B29">
        <w:tc>
          <w:tcPr>
            <w:tcW w:w="10420" w:type="dxa"/>
            <w:gridSpan w:val="6"/>
            <w:shd w:val="clear" w:color="auto" w:fill="D9D9D9"/>
            <w:vAlign w:val="center"/>
          </w:tcPr>
          <w:p w14:paraId="734A16F1" w14:textId="77777777" w:rsidR="009A1969" w:rsidRPr="00192B29" w:rsidRDefault="009A1969" w:rsidP="004170C7">
            <w:pPr>
              <w:spacing w:beforeLines="40" w:before="96" w:afterLines="40" w:after="96"/>
              <w:jc w:val="center"/>
              <w:rPr>
                <w:color w:val="808080"/>
              </w:rPr>
            </w:pPr>
            <w:r w:rsidRPr="00192B29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КОНТАКТЫ</w:t>
            </w:r>
          </w:p>
        </w:tc>
      </w:tr>
      <w:tr w:rsidR="00F55217" w:rsidRPr="00B44600" w14:paraId="44458FF3" w14:textId="77777777" w:rsidTr="00F55217">
        <w:trPr>
          <w:trHeight w:val="339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6391FFD8" w14:textId="77777777" w:rsidR="00F55217" w:rsidRPr="00A54B74" w:rsidRDefault="00F55217" w:rsidP="004170C7">
            <w:pPr>
              <w:spacing w:beforeLines="40" w:before="96" w:afterLines="40" w:after="96"/>
              <w:jc w:val="center"/>
              <w:rPr>
                <w:rStyle w:val="a8"/>
              </w:rPr>
            </w:pPr>
            <w:r>
              <w:rPr>
                <w:rStyle w:val="a8"/>
              </w:rPr>
              <w:t>КОНТАКТНОЕ ЛИЦО</w:t>
            </w:r>
          </w:p>
          <w:p w14:paraId="0E4E3C30" w14:textId="1BE94082" w:rsidR="00D36304" w:rsidRPr="00D36304" w:rsidRDefault="00D36304" w:rsidP="004170C7">
            <w:pPr>
              <w:spacing w:beforeLines="40" w:before="96" w:afterLines="40" w:after="96"/>
              <w:jc w:val="center"/>
              <w:rPr>
                <w:rStyle w:val="a8"/>
                <w:b w:val="0"/>
                <w:i/>
              </w:rPr>
            </w:pPr>
            <w:r w:rsidRPr="00A54B74">
              <w:rPr>
                <w:rStyle w:val="a8"/>
                <w:b w:val="0"/>
                <w:i/>
              </w:rPr>
              <w:t>(</w:t>
            </w:r>
            <w:r>
              <w:rPr>
                <w:rStyle w:val="a8"/>
                <w:b w:val="0"/>
                <w:i/>
              </w:rPr>
              <w:t>ФИО полностью, должность)</w:t>
            </w:r>
          </w:p>
        </w:tc>
        <w:tc>
          <w:tcPr>
            <w:tcW w:w="7204" w:type="dxa"/>
            <w:gridSpan w:val="4"/>
            <w:shd w:val="clear" w:color="auto" w:fill="auto"/>
            <w:vAlign w:val="center"/>
          </w:tcPr>
          <w:p w14:paraId="7EA7BB52" w14:textId="0F62FCE9" w:rsidR="00F55217" w:rsidRPr="00F55217" w:rsidRDefault="00F55217" w:rsidP="00F55217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55217" w:rsidRPr="00B44600" w14:paraId="7AA0E27F" w14:textId="77777777" w:rsidTr="00F55217">
        <w:trPr>
          <w:trHeight w:val="339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3C8F476F" w14:textId="77777777" w:rsidR="00F55217" w:rsidRDefault="000310A1" w:rsidP="004170C7">
            <w:pPr>
              <w:spacing w:beforeLines="40" w:before="96" w:afterLines="40" w:after="96"/>
              <w:jc w:val="center"/>
              <w:rPr>
                <w:rStyle w:val="a8"/>
              </w:rPr>
            </w:pPr>
            <w:r>
              <w:rPr>
                <w:rStyle w:val="a8"/>
              </w:rPr>
              <w:lastRenderedPageBreak/>
              <w:t>СПОСОБ СВЯЗИ</w:t>
            </w:r>
          </w:p>
          <w:p w14:paraId="54C4586E" w14:textId="26664C4F" w:rsidR="0090181F" w:rsidRPr="0090181F" w:rsidRDefault="0090181F" w:rsidP="004170C7">
            <w:pPr>
              <w:spacing w:beforeLines="40" w:before="96" w:afterLines="40" w:after="96"/>
              <w:jc w:val="center"/>
              <w:rPr>
                <w:rStyle w:val="a8"/>
                <w:b w:val="0"/>
                <w:i/>
              </w:rPr>
            </w:pPr>
            <w:r>
              <w:rPr>
                <w:rStyle w:val="a8"/>
                <w:b w:val="0"/>
                <w:i/>
              </w:rPr>
              <w:t>(мобильный телефон/электронная почта/мессенджер)</w:t>
            </w:r>
          </w:p>
        </w:tc>
        <w:tc>
          <w:tcPr>
            <w:tcW w:w="7204" w:type="dxa"/>
            <w:gridSpan w:val="4"/>
            <w:shd w:val="clear" w:color="auto" w:fill="auto"/>
            <w:vAlign w:val="center"/>
          </w:tcPr>
          <w:p w14:paraId="0B814E2E" w14:textId="3B61A43E" w:rsidR="00F55217" w:rsidRPr="00F55217" w:rsidRDefault="00F55217" w:rsidP="00FC55D6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5217" w:rsidRPr="00B44600" w14:paraId="047C42A7" w14:textId="77777777" w:rsidTr="00F55217">
        <w:trPr>
          <w:trHeight w:val="339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091E0D4A" w14:textId="359DDB9F" w:rsidR="00F55217" w:rsidRDefault="000310A1" w:rsidP="004170C7">
            <w:pPr>
              <w:spacing w:beforeLines="40" w:before="96" w:afterLines="40" w:after="96"/>
              <w:jc w:val="center"/>
              <w:rPr>
                <w:rStyle w:val="a8"/>
              </w:rPr>
            </w:pPr>
            <w:r>
              <w:rPr>
                <w:rFonts w:ascii="Times New Roman" w:hAnsi="Times New Roman"/>
                <w:b/>
                <w:lang w:val="en-US"/>
              </w:rPr>
              <w:t>E</w:t>
            </w:r>
            <w:r w:rsidRPr="00D53736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7204" w:type="dxa"/>
            <w:gridSpan w:val="4"/>
            <w:shd w:val="clear" w:color="auto" w:fill="auto"/>
            <w:vAlign w:val="center"/>
          </w:tcPr>
          <w:p w14:paraId="60F079C4" w14:textId="2BE6B0B9" w:rsidR="00F55217" w:rsidRPr="00F55217" w:rsidRDefault="00F55217" w:rsidP="00F55217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5217" w:rsidRPr="00B44600" w14:paraId="729DE193" w14:textId="77777777" w:rsidTr="00F55217">
        <w:trPr>
          <w:trHeight w:val="339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2E15AA1B" w14:textId="70C73E69" w:rsidR="00F55217" w:rsidRDefault="000310A1" w:rsidP="004170C7">
            <w:pPr>
              <w:spacing w:beforeLines="40" w:before="96" w:afterLines="40" w:after="96"/>
              <w:jc w:val="center"/>
              <w:rPr>
                <w:rStyle w:val="a8"/>
              </w:rPr>
            </w:pPr>
            <w:r>
              <w:rPr>
                <w:rFonts w:ascii="Times New Roman" w:hAnsi="Times New Roman"/>
                <w:b/>
                <w:szCs w:val="24"/>
              </w:rPr>
              <w:t>САЙТ И СОЦ. СЕТИ</w:t>
            </w:r>
          </w:p>
        </w:tc>
        <w:tc>
          <w:tcPr>
            <w:tcW w:w="7204" w:type="dxa"/>
            <w:gridSpan w:val="4"/>
            <w:shd w:val="clear" w:color="auto" w:fill="auto"/>
            <w:vAlign w:val="center"/>
          </w:tcPr>
          <w:p w14:paraId="102B9272" w14:textId="4C1666A6" w:rsidR="00F55217" w:rsidRPr="00F55217" w:rsidRDefault="00F55217" w:rsidP="00F55217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1969" w:rsidRPr="00B44600" w14:paraId="39BF12C7" w14:textId="77777777" w:rsidTr="00192B29">
        <w:tc>
          <w:tcPr>
            <w:tcW w:w="10420" w:type="dxa"/>
            <w:gridSpan w:val="6"/>
            <w:shd w:val="clear" w:color="auto" w:fill="D9D9D9"/>
          </w:tcPr>
          <w:p w14:paraId="58A47F93" w14:textId="77777777" w:rsidR="009A1969" w:rsidRPr="00192B29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color w:val="808080"/>
                <w:sz w:val="24"/>
              </w:rPr>
            </w:pPr>
            <w:r w:rsidRPr="00192B29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РЕПЕРТУАР</w:t>
            </w:r>
          </w:p>
        </w:tc>
      </w:tr>
      <w:tr w:rsidR="000F06BE" w:rsidRPr="00B44600" w14:paraId="1927883A" w14:textId="77777777" w:rsidTr="000F06BE">
        <w:trPr>
          <w:trHeight w:val="462"/>
        </w:trPr>
        <w:tc>
          <w:tcPr>
            <w:tcW w:w="2719" w:type="dxa"/>
            <w:shd w:val="clear" w:color="auto" w:fill="F2F2F2"/>
            <w:vAlign w:val="center"/>
          </w:tcPr>
          <w:p w14:paraId="7240371A" w14:textId="23E072CC" w:rsidR="000F06BE" w:rsidRPr="000F06BE" w:rsidRDefault="000F06BE" w:rsidP="000F06BE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 xml:space="preserve">ФОРМА и НАЗВАНИЕ </w:t>
            </w:r>
            <w:r w:rsidRPr="00850877">
              <w:rPr>
                <w:rStyle w:val="a8"/>
                <w:color w:val="000000"/>
                <w:szCs w:val="24"/>
              </w:rPr>
              <w:t>произведений</w:t>
            </w:r>
          </w:p>
        </w:tc>
        <w:tc>
          <w:tcPr>
            <w:tcW w:w="7701" w:type="dxa"/>
            <w:gridSpan w:val="5"/>
          </w:tcPr>
          <w:p w14:paraId="248EE658" w14:textId="126CC60C" w:rsidR="000F06BE" w:rsidRPr="00B44600" w:rsidRDefault="000F06BE" w:rsidP="004170C7">
            <w:pPr>
              <w:spacing w:beforeLines="40" w:before="96" w:afterLines="40" w:after="96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0F06BE" w:rsidRPr="00B44600" w14:paraId="02032BEF" w14:textId="77777777" w:rsidTr="000F06BE">
        <w:trPr>
          <w:trHeight w:val="231"/>
        </w:trPr>
        <w:tc>
          <w:tcPr>
            <w:tcW w:w="2719" w:type="dxa"/>
            <w:shd w:val="clear" w:color="auto" w:fill="F2F2F2"/>
            <w:vAlign w:val="center"/>
          </w:tcPr>
          <w:p w14:paraId="56BFA56D" w14:textId="1337143D" w:rsidR="000F06BE" w:rsidRDefault="000F06BE" w:rsidP="000F06BE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>АВТОРСТВО</w:t>
            </w:r>
          </w:p>
        </w:tc>
        <w:tc>
          <w:tcPr>
            <w:tcW w:w="7701" w:type="dxa"/>
            <w:gridSpan w:val="5"/>
          </w:tcPr>
          <w:p w14:paraId="113A3B57" w14:textId="71F688BB" w:rsidR="000F06BE" w:rsidRDefault="000F06BE" w:rsidP="004170C7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F06BE" w:rsidRPr="00B44600" w14:paraId="6B188E15" w14:textId="77777777" w:rsidTr="000310A1">
        <w:trPr>
          <w:trHeight w:val="231"/>
        </w:trPr>
        <w:tc>
          <w:tcPr>
            <w:tcW w:w="2719" w:type="dxa"/>
            <w:shd w:val="clear" w:color="auto" w:fill="F2F2F2"/>
            <w:vAlign w:val="center"/>
          </w:tcPr>
          <w:p w14:paraId="3777EAAE" w14:textId="71B364DF" w:rsidR="000F06BE" w:rsidRDefault="000F06BE" w:rsidP="007D4F8A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>ДЛИТЕЛЬНОСТЬ ВЫСТ</w:t>
            </w:r>
            <w:r w:rsidR="007D4F8A">
              <w:rPr>
                <w:rStyle w:val="a8"/>
                <w:color w:val="000000"/>
                <w:szCs w:val="24"/>
              </w:rPr>
              <w:t>У</w:t>
            </w:r>
            <w:r>
              <w:rPr>
                <w:rStyle w:val="a8"/>
                <w:color w:val="000000"/>
                <w:szCs w:val="24"/>
              </w:rPr>
              <w:t>ПЛЕНИЯ</w:t>
            </w:r>
          </w:p>
        </w:tc>
        <w:tc>
          <w:tcPr>
            <w:tcW w:w="7701" w:type="dxa"/>
            <w:gridSpan w:val="5"/>
          </w:tcPr>
          <w:p w14:paraId="0E72F473" w14:textId="04D046B9" w:rsidR="000F06BE" w:rsidRDefault="000F06BE" w:rsidP="00FC55D6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310A1" w:rsidRPr="00B44600" w14:paraId="64A1C506" w14:textId="77777777" w:rsidTr="000310A1">
        <w:trPr>
          <w:trHeight w:val="150"/>
        </w:trPr>
        <w:tc>
          <w:tcPr>
            <w:tcW w:w="2719" w:type="dxa"/>
            <w:shd w:val="clear" w:color="auto" w:fill="F2F2F2"/>
            <w:vAlign w:val="center"/>
          </w:tcPr>
          <w:p w14:paraId="69A02241" w14:textId="77777777" w:rsidR="000310A1" w:rsidRDefault="00400AEB" w:rsidP="004170C7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>ФОРМАТ выступления</w:t>
            </w:r>
          </w:p>
          <w:p w14:paraId="450F2F02" w14:textId="24899E2C" w:rsidR="00A134AC" w:rsidRPr="00A134AC" w:rsidRDefault="00A134AC" w:rsidP="004170C7">
            <w:pPr>
              <w:spacing w:beforeLines="40" w:before="96" w:afterLines="40" w:after="96"/>
              <w:jc w:val="center"/>
              <w:rPr>
                <w:rStyle w:val="a8"/>
                <w:b w:val="0"/>
                <w:i/>
                <w:color w:val="000000"/>
                <w:szCs w:val="24"/>
              </w:rPr>
            </w:pPr>
            <w:r>
              <w:rPr>
                <w:rStyle w:val="a8"/>
                <w:b w:val="0"/>
                <w:i/>
                <w:color w:val="000000"/>
                <w:szCs w:val="24"/>
              </w:rPr>
              <w:t>(на сцене, на улице, взаимодействие со зрителем, мастер-класс)</w:t>
            </w:r>
          </w:p>
        </w:tc>
        <w:tc>
          <w:tcPr>
            <w:tcW w:w="7701" w:type="dxa"/>
            <w:gridSpan w:val="5"/>
          </w:tcPr>
          <w:p w14:paraId="728B49F9" w14:textId="404983C5" w:rsidR="000310A1" w:rsidRPr="0090181F" w:rsidRDefault="000310A1" w:rsidP="00FC55D6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F06BE" w:rsidRPr="00B44600" w14:paraId="54A64CC7" w14:textId="77777777" w:rsidTr="000F06BE">
        <w:trPr>
          <w:trHeight w:val="1128"/>
        </w:trPr>
        <w:tc>
          <w:tcPr>
            <w:tcW w:w="2719" w:type="dxa"/>
            <w:shd w:val="clear" w:color="auto" w:fill="F2F2F2"/>
            <w:vAlign w:val="center"/>
          </w:tcPr>
          <w:p w14:paraId="17A5FBD5" w14:textId="77777777" w:rsidR="000F06BE" w:rsidRDefault="000F06BE" w:rsidP="000F06BE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ЖЕЛАЕМЫЕ ДАТЫ И ВРЕМЯ ВЫСТУПЛЕНИЯ</w:t>
            </w:r>
          </w:p>
          <w:p w14:paraId="2D1062DA" w14:textId="55BAE2D5" w:rsidR="000F06BE" w:rsidRPr="00A134AC" w:rsidRDefault="000F06BE" w:rsidP="000F06BE">
            <w:pPr>
              <w:spacing w:beforeLines="40" w:before="96" w:afterLines="40" w:after="96"/>
              <w:jc w:val="center"/>
              <w:rPr>
                <w:rStyle w:val="a8"/>
                <w:b w:val="0"/>
                <w:i/>
                <w:color w:val="000000"/>
                <w:szCs w:val="24"/>
              </w:rPr>
            </w:pPr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(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Оргкомитет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не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гарантирует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именно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это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время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выступления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в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программе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но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мы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стремимся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отталкиваться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от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ваших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предпочтений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)</w:t>
            </w:r>
          </w:p>
        </w:tc>
        <w:tc>
          <w:tcPr>
            <w:tcW w:w="7701" w:type="dxa"/>
            <w:gridSpan w:val="5"/>
          </w:tcPr>
          <w:p w14:paraId="68AD1FB5" w14:textId="3F09F0F7" w:rsidR="000F06BE" w:rsidRPr="00F01B9D" w:rsidRDefault="000F06BE" w:rsidP="00FC55D6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F06BE" w:rsidRPr="00B44600" w14:paraId="5761719A" w14:textId="77777777" w:rsidTr="0090181F">
        <w:trPr>
          <w:trHeight w:val="1127"/>
        </w:trPr>
        <w:tc>
          <w:tcPr>
            <w:tcW w:w="2719" w:type="dxa"/>
            <w:shd w:val="clear" w:color="auto" w:fill="F2F2F2"/>
            <w:vAlign w:val="center"/>
          </w:tcPr>
          <w:p w14:paraId="40E4EEC7" w14:textId="47843674" w:rsidR="000F06BE" w:rsidRDefault="000F06BE" w:rsidP="000F06BE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06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КАК УКАЗАТЬ ВАШЕ ВЫСТУПЛЕНИЕ В ПРОГРАММЕ?</w:t>
            </w:r>
          </w:p>
        </w:tc>
        <w:tc>
          <w:tcPr>
            <w:tcW w:w="7701" w:type="dxa"/>
            <w:gridSpan w:val="5"/>
          </w:tcPr>
          <w:p w14:paraId="29A91A44" w14:textId="45736996" w:rsidR="000F06BE" w:rsidRPr="00F01B9D" w:rsidRDefault="000F06BE" w:rsidP="00FC55D6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310A1" w:rsidRPr="00B44600" w14:paraId="366ED65E" w14:textId="77777777" w:rsidTr="000310A1">
        <w:trPr>
          <w:trHeight w:val="150"/>
        </w:trPr>
        <w:tc>
          <w:tcPr>
            <w:tcW w:w="2719" w:type="dxa"/>
            <w:shd w:val="clear" w:color="auto" w:fill="F2F2F2"/>
            <w:vAlign w:val="center"/>
          </w:tcPr>
          <w:p w14:paraId="7CAE421C" w14:textId="77777777" w:rsidR="000310A1" w:rsidRPr="00A54B74" w:rsidRDefault="00F01B9D" w:rsidP="004170C7">
            <w:pPr>
              <w:spacing w:beforeLines="40" w:before="96" w:afterLines="40" w:after="96"/>
              <w:jc w:val="center"/>
              <w:rPr>
                <w:rStyle w:val="a8"/>
                <w:color w:val="000000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>КРАТКОЕ ОПИСАНИЕ</w:t>
            </w:r>
          </w:p>
          <w:p w14:paraId="0ADC48F6" w14:textId="00286A31" w:rsidR="00F01B9D" w:rsidRPr="00F01B9D" w:rsidRDefault="00F01B9D" w:rsidP="00F01B9D">
            <w:pPr>
              <w:spacing w:beforeLines="40" w:before="96" w:afterLines="40" w:after="96"/>
              <w:jc w:val="center"/>
              <w:rPr>
                <w:rStyle w:val="a8"/>
                <w:b w:val="0"/>
                <w:i/>
                <w:color w:val="000000"/>
                <w:szCs w:val="24"/>
              </w:rPr>
            </w:pPr>
            <w:r w:rsidRPr="00F01B9D">
              <w:rPr>
                <w:rStyle w:val="a8"/>
                <w:b w:val="0"/>
                <w:i/>
                <w:color w:val="000000"/>
                <w:szCs w:val="24"/>
              </w:rPr>
              <w:t>(</w:t>
            </w:r>
            <w:r>
              <w:rPr>
                <w:rStyle w:val="a8"/>
                <w:b w:val="0"/>
                <w:i/>
                <w:color w:val="000000"/>
                <w:szCs w:val="24"/>
              </w:rPr>
              <w:t>описание выступления для социальных сетей, сайта, ведущего)</w:t>
            </w:r>
          </w:p>
        </w:tc>
        <w:tc>
          <w:tcPr>
            <w:tcW w:w="7701" w:type="dxa"/>
            <w:gridSpan w:val="5"/>
          </w:tcPr>
          <w:p w14:paraId="3FE7B09A" w14:textId="476A107C" w:rsidR="000310A1" w:rsidRPr="00F01B9D" w:rsidRDefault="000310A1" w:rsidP="00FC55D6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9A1969" w:rsidRPr="00B44600" w14:paraId="33D1C220" w14:textId="77777777" w:rsidTr="00192B29">
        <w:tc>
          <w:tcPr>
            <w:tcW w:w="10420" w:type="dxa"/>
            <w:gridSpan w:val="6"/>
            <w:shd w:val="clear" w:color="auto" w:fill="D9D9D9"/>
          </w:tcPr>
          <w:p w14:paraId="1DB7EB7C" w14:textId="77777777" w:rsidR="009A1969" w:rsidRPr="00B44600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  <w:r w:rsidRPr="00192B29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ПРОМОМАТЕРИАЛЫ</w:t>
            </w:r>
            <w:r w:rsidR="00D53736" w:rsidRPr="00192B29">
              <w:rPr>
                <w:rFonts w:ascii="Times New Roman" w:hAnsi="Times New Roman"/>
                <w:b/>
                <w:color w:val="F2F2F2"/>
                <w:sz w:val="24"/>
                <w:szCs w:val="24"/>
              </w:rPr>
              <w:br/>
            </w:r>
            <w:r w:rsidRPr="00192B29">
              <w:rPr>
                <w:rFonts w:ascii="Times New Roman" w:hAnsi="Times New Roman"/>
                <w:i/>
                <w:sz w:val="24"/>
                <w:szCs w:val="24"/>
              </w:rPr>
              <w:t xml:space="preserve">(размещая здесь ссылки на </w:t>
            </w:r>
            <w:proofErr w:type="spellStart"/>
            <w:r w:rsidRPr="00192B29">
              <w:rPr>
                <w:rFonts w:ascii="Times New Roman" w:hAnsi="Times New Roman"/>
                <w:i/>
                <w:sz w:val="24"/>
                <w:szCs w:val="24"/>
              </w:rPr>
              <w:t>промоматериалы</w:t>
            </w:r>
            <w:proofErr w:type="spellEnd"/>
            <w:r w:rsidRPr="00192B29">
              <w:rPr>
                <w:rFonts w:ascii="Times New Roman" w:hAnsi="Times New Roman"/>
                <w:i/>
                <w:sz w:val="24"/>
                <w:szCs w:val="24"/>
              </w:rPr>
              <w:t xml:space="preserve">, вы соглашаетесь с тем, </w:t>
            </w:r>
            <w:r w:rsidRPr="00192B29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что организаторы могут использовать их в рекламной кампании </w:t>
            </w:r>
            <w:proofErr w:type="spellStart"/>
            <w:r w:rsidRPr="00192B29">
              <w:rPr>
                <w:rFonts w:ascii="Times New Roman" w:hAnsi="Times New Roman"/>
                <w:i/>
                <w:sz w:val="24"/>
                <w:szCs w:val="24"/>
              </w:rPr>
              <w:t>Фэста</w:t>
            </w:r>
            <w:proofErr w:type="spellEnd"/>
            <w:r w:rsidRPr="00192B29">
              <w:rPr>
                <w:rFonts w:ascii="Times New Roman" w:hAnsi="Times New Roman"/>
                <w:i/>
                <w:sz w:val="24"/>
                <w:szCs w:val="24"/>
              </w:rPr>
              <w:t xml:space="preserve"> «На семи ветрах»)</w:t>
            </w:r>
          </w:p>
        </w:tc>
      </w:tr>
      <w:tr w:rsidR="009A1969" w:rsidRPr="00B44600" w14:paraId="11CDBB2B" w14:textId="77777777" w:rsidTr="007467F6">
        <w:tc>
          <w:tcPr>
            <w:tcW w:w="5311" w:type="dxa"/>
            <w:gridSpan w:val="4"/>
            <w:shd w:val="clear" w:color="auto" w:fill="F2F2F2"/>
          </w:tcPr>
          <w:p w14:paraId="3DAFA517" w14:textId="77777777" w:rsidR="009A1969" w:rsidRPr="001436E4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</w:rPr>
            </w:pPr>
            <w:r w:rsidRPr="001436E4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ВИДЕО </w:t>
            </w:r>
            <w:r w:rsidRPr="001436E4">
              <w:rPr>
                <w:rFonts w:ascii="Times New Roman" w:hAnsi="Times New Roman"/>
                <w:bCs/>
                <w:i/>
                <w:color w:val="000000"/>
                <w:szCs w:val="24"/>
              </w:rPr>
              <w:t>(ссылки)</w:t>
            </w:r>
          </w:p>
        </w:tc>
        <w:tc>
          <w:tcPr>
            <w:tcW w:w="5109" w:type="dxa"/>
            <w:gridSpan w:val="2"/>
            <w:shd w:val="clear" w:color="auto" w:fill="F2F2F2"/>
          </w:tcPr>
          <w:p w14:paraId="165D3BD9" w14:textId="77777777" w:rsidR="009A1969" w:rsidRPr="001436E4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</w:rPr>
            </w:pPr>
            <w:r w:rsidRPr="001436E4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ФОТО </w:t>
            </w:r>
            <w:r w:rsidRPr="001436E4">
              <w:rPr>
                <w:rFonts w:ascii="Times New Roman" w:hAnsi="Times New Roman"/>
                <w:bCs/>
                <w:i/>
                <w:color w:val="000000"/>
                <w:szCs w:val="24"/>
              </w:rPr>
              <w:t>(ссылки)</w:t>
            </w:r>
          </w:p>
        </w:tc>
      </w:tr>
      <w:tr w:rsidR="009A1969" w:rsidRPr="00B44600" w14:paraId="5E033DE0" w14:textId="77777777" w:rsidTr="007467F6">
        <w:trPr>
          <w:trHeight w:val="749"/>
        </w:trPr>
        <w:tc>
          <w:tcPr>
            <w:tcW w:w="5311" w:type="dxa"/>
            <w:gridSpan w:val="4"/>
          </w:tcPr>
          <w:p w14:paraId="1C92111A" w14:textId="6E7D6DB9" w:rsidR="009A1969" w:rsidRPr="00E67C93" w:rsidRDefault="009A1969" w:rsidP="00FC55D6">
            <w:pPr>
              <w:spacing w:beforeLines="40" w:before="96" w:afterLines="40" w:after="96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9" w:type="dxa"/>
            <w:gridSpan w:val="2"/>
          </w:tcPr>
          <w:p w14:paraId="2AA6D9EE" w14:textId="2F013289" w:rsidR="009A1969" w:rsidRPr="00B44600" w:rsidRDefault="009A1969" w:rsidP="00FC55D6">
            <w:pPr>
              <w:spacing w:beforeLines="40" w:before="96" w:afterLines="40" w:after="96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9A1969" w:rsidRPr="00B44600" w14:paraId="182B1F5A" w14:textId="77777777" w:rsidTr="00192B29">
        <w:tc>
          <w:tcPr>
            <w:tcW w:w="10420" w:type="dxa"/>
            <w:gridSpan w:val="6"/>
            <w:shd w:val="clear" w:color="auto" w:fill="D9D9D9"/>
          </w:tcPr>
          <w:p w14:paraId="3D699FFA" w14:textId="77777777" w:rsidR="009A1969" w:rsidRPr="00192B29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color w:val="808080"/>
                <w:sz w:val="28"/>
              </w:rPr>
            </w:pPr>
            <w:r w:rsidRPr="00192B29">
              <w:rPr>
                <w:rStyle w:val="a8"/>
                <w:iCs/>
                <w:color w:val="808080"/>
                <w:szCs w:val="24"/>
              </w:rPr>
              <w:t>ТЕХНИЧЕСКИЕ УСЛОВИЯ</w:t>
            </w:r>
          </w:p>
        </w:tc>
      </w:tr>
      <w:tr w:rsidR="005C4135" w:rsidRPr="00B44600" w14:paraId="61FF3EA8" w14:textId="77777777" w:rsidTr="005C4135">
        <w:trPr>
          <w:trHeight w:val="375"/>
        </w:trPr>
        <w:tc>
          <w:tcPr>
            <w:tcW w:w="2719" w:type="dxa"/>
            <w:shd w:val="clear" w:color="auto" w:fill="F2F2F2"/>
          </w:tcPr>
          <w:p w14:paraId="2C99BFB3" w14:textId="77777777" w:rsidR="005C4135" w:rsidRPr="00085381" w:rsidRDefault="005C4135" w:rsidP="004170C7">
            <w:pPr>
              <w:spacing w:beforeLines="40" w:before="96" w:afterLines="40" w:after="96"/>
              <w:rPr>
                <w:rFonts w:ascii="Times New Roman" w:hAnsi="Times New Roman"/>
                <w:szCs w:val="24"/>
              </w:rPr>
            </w:pPr>
            <w:r w:rsidRPr="00085381">
              <w:rPr>
                <w:rStyle w:val="a8"/>
                <w:color w:val="000000"/>
                <w:szCs w:val="24"/>
              </w:rPr>
              <w:t xml:space="preserve">ЗВУКОВОЕ ОБОРУДОВАНИЕ </w:t>
            </w:r>
          </w:p>
        </w:tc>
        <w:tc>
          <w:tcPr>
            <w:tcW w:w="7701" w:type="dxa"/>
            <w:gridSpan w:val="5"/>
          </w:tcPr>
          <w:p w14:paraId="215C0381" w14:textId="5BFC70B5" w:rsidR="005C4135" w:rsidRPr="001116B2" w:rsidRDefault="005C4135" w:rsidP="005C4135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5C4135" w:rsidRPr="00B44600" w14:paraId="476A5F61" w14:textId="77777777" w:rsidTr="007467F6">
        <w:trPr>
          <w:trHeight w:val="375"/>
        </w:trPr>
        <w:tc>
          <w:tcPr>
            <w:tcW w:w="2719" w:type="dxa"/>
            <w:shd w:val="clear" w:color="auto" w:fill="F2F2F2"/>
          </w:tcPr>
          <w:p w14:paraId="12CEABB0" w14:textId="77777777" w:rsidR="005C4135" w:rsidRDefault="00083D4A" w:rsidP="004170C7">
            <w:pPr>
              <w:spacing w:beforeLines="40" w:before="96" w:afterLines="40" w:after="96"/>
              <w:rPr>
                <w:rStyle w:val="a8"/>
                <w:color w:val="000000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>МУЗЫКАЛЬНОЕ СОПРОВОЖДЕНИЕ</w:t>
            </w:r>
          </w:p>
          <w:p w14:paraId="7015C8FA" w14:textId="04F77EE0" w:rsidR="00083D4A" w:rsidRPr="00083D4A" w:rsidRDefault="00083D4A" w:rsidP="004170C7">
            <w:pPr>
              <w:spacing w:beforeLines="40" w:before="96" w:afterLines="40" w:after="96"/>
              <w:rPr>
                <w:rStyle w:val="a8"/>
                <w:b w:val="0"/>
                <w:i/>
                <w:color w:val="000000"/>
                <w:szCs w:val="24"/>
              </w:rPr>
            </w:pPr>
            <w:r>
              <w:rPr>
                <w:rStyle w:val="a8"/>
                <w:b w:val="0"/>
                <w:i/>
                <w:color w:val="000000"/>
                <w:szCs w:val="24"/>
              </w:rPr>
              <w:t xml:space="preserve">(Живой звук, фонограмма, </w:t>
            </w:r>
            <w:r>
              <w:rPr>
                <w:rStyle w:val="a8"/>
                <w:b w:val="0"/>
                <w:i/>
                <w:color w:val="000000"/>
                <w:szCs w:val="24"/>
                <w:lang w:val="en-US"/>
              </w:rPr>
              <w:t>DJ</w:t>
            </w:r>
            <w:r>
              <w:rPr>
                <w:rStyle w:val="a8"/>
                <w:b w:val="0"/>
                <w:i/>
                <w:color w:val="000000"/>
                <w:szCs w:val="24"/>
              </w:rPr>
              <w:t>, без сопровождения)</w:t>
            </w:r>
          </w:p>
        </w:tc>
        <w:tc>
          <w:tcPr>
            <w:tcW w:w="7701" w:type="dxa"/>
            <w:gridSpan w:val="5"/>
          </w:tcPr>
          <w:p w14:paraId="0ECC1C67" w14:textId="7E7CBFC5" w:rsidR="005C4135" w:rsidRPr="00083D4A" w:rsidRDefault="005C4135" w:rsidP="005C4135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9A1969" w:rsidRPr="00B44600" w14:paraId="5BF4C50E" w14:textId="77777777" w:rsidTr="007467F6">
        <w:tc>
          <w:tcPr>
            <w:tcW w:w="2719" w:type="dxa"/>
            <w:shd w:val="clear" w:color="auto" w:fill="F2F2F2"/>
          </w:tcPr>
          <w:p w14:paraId="1813A839" w14:textId="77777777" w:rsidR="009A1969" w:rsidRPr="00085381" w:rsidRDefault="009A1969" w:rsidP="004170C7">
            <w:pPr>
              <w:spacing w:beforeLines="40" w:before="96" w:afterLines="40" w:after="96"/>
              <w:rPr>
                <w:rFonts w:ascii="Times New Roman" w:hAnsi="Times New Roman"/>
                <w:szCs w:val="24"/>
              </w:rPr>
            </w:pPr>
            <w:r w:rsidRPr="00085381">
              <w:rPr>
                <w:rStyle w:val="a8"/>
                <w:color w:val="000000"/>
                <w:szCs w:val="24"/>
              </w:rPr>
              <w:t>СВЕТОВОЕ ОБОРУДОВАНИЕ</w:t>
            </w:r>
          </w:p>
        </w:tc>
        <w:tc>
          <w:tcPr>
            <w:tcW w:w="7701" w:type="dxa"/>
            <w:gridSpan w:val="5"/>
          </w:tcPr>
          <w:p w14:paraId="4529497B" w14:textId="12D5D79D" w:rsidR="009A1969" w:rsidRPr="00B44600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A1969" w:rsidRPr="00B44600" w14:paraId="1B48884F" w14:textId="77777777" w:rsidTr="007467F6">
        <w:tc>
          <w:tcPr>
            <w:tcW w:w="2719" w:type="dxa"/>
            <w:shd w:val="clear" w:color="auto" w:fill="F2F2F2"/>
          </w:tcPr>
          <w:p w14:paraId="58388DF7" w14:textId="130C4159" w:rsidR="009A1969" w:rsidRPr="00085381" w:rsidRDefault="00083D4A" w:rsidP="004170C7">
            <w:pPr>
              <w:spacing w:beforeLines="40" w:before="96" w:afterLines="40" w:after="96"/>
            </w:pPr>
            <w:r>
              <w:rPr>
                <w:rStyle w:val="a8"/>
                <w:color w:val="000000"/>
                <w:szCs w:val="24"/>
              </w:rPr>
              <w:t>ОСОБЫЕ УСЛОВИЯ БЕЗОПАСНОСТИ</w:t>
            </w:r>
          </w:p>
        </w:tc>
        <w:tc>
          <w:tcPr>
            <w:tcW w:w="7701" w:type="dxa"/>
            <w:gridSpan w:val="5"/>
          </w:tcPr>
          <w:p w14:paraId="0CAB1B71" w14:textId="30BD5D01" w:rsidR="009A1969" w:rsidRPr="00B44600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A1969" w:rsidRPr="00B44600" w14:paraId="69EAFD62" w14:textId="77777777" w:rsidTr="00192B29">
        <w:tc>
          <w:tcPr>
            <w:tcW w:w="10420" w:type="dxa"/>
            <w:gridSpan w:val="6"/>
            <w:shd w:val="clear" w:color="auto" w:fill="D9D9D9"/>
          </w:tcPr>
          <w:p w14:paraId="3CFDA68B" w14:textId="77777777" w:rsidR="009A1969" w:rsidRPr="00192B29" w:rsidRDefault="009A1969" w:rsidP="004170C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color w:val="808080"/>
                <w:sz w:val="24"/>
              </w:rPr>
            </w:pPr>
            <w:r w:rsidRPr="00192B29">
              <w:rPr>
                <w:rStyle w:val="a8"/>
                <w:color w:val="808080"/>
                <w:szCs w:val="24"/>
              </w:rPr>
              <w:t>ПОДГОТОВКА ВЫСТУПЛЕНИЯ</w:t>
            </w:r>
          </w:p>
        </w:tc>
      </w:tr>
      <w:tr w:rsidR="009A1969" w:rsidRPr="00B44600" w14:paraId="47419205" w14:textId="77777777" w:rsidTr="007467F6">
        <w:tc>
          <w:tcPr>
            <w:tcW w:w="5311" w:type="dxa"/>
            <w:gridSpan w:val="4"/>
            <w:shd w:val="clear" w:color="auto" w:fill="F2F2F2"/>
          </w:tcPr>
          <w:p w14:paraId="77077F1A" w14:textId="77777777" w:rsidR="009A1969" w:rsidRPr="00085381" w:rsidRDefault="009A1969" w:rsidP="004170C7">
            <w:pPr>
              <w:spacing w:beforeLines="40" w:before="96" w:afterLines="40" w:after="96"/>
              <w:jc w:val="left"/>
              <w:rPr>
                <w:rFonts w:ascii="Times New Roman" w:hAnsi="Times New Roman"/>
                <w:szCs w:val="24"/>
              </w:rPr>
            </w:pPr>
            <w:r w:rsidRPr="00085381">
              <w:rPr>
                <w:rFonts w:ascii="Times New Roman" w:hAnsi="Times New Roman"/>
                <w:szCs w:val="24"/>
              </w:rPr>
              <w:t xml:space="preserve">Время для подготовки к выступлению </w:t>
            </w:r>
          </w:p>
          <w:p w14:paraId="75A3F4DD" w14:textId="51DCC4CB" w:rsidR="009A1969" w:rsidRPr="00BA1E39" w:rsidRDefault="00CA3EF5" w:rsidP="00FC55D6">
            <w:pPr>
              <w:spacing w:beforeLines="40" w:before="96" w:afterLines="40" w:after="96"/>
              <w:jc w:val="left"/>
              <w:rPr>
                <w:rFonts w:ascii="Times New Roman" w:hAnsi="Times New Roman"/>
                <w:szCs w:val="16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в гримерных комнатах: </w:t>
            </w:r>
          </w:p>
        </w:tc>
        <w:tc>
          <w:tcPr>
            <w:tcW w:w="5109" w:type="dxa"/>
            <w:gridSpan w:val="2"/>
            <w:shd w:val="clear" w:color="auto" w:fill="F2F2F2"/>
          </w:tcPr>
          <w:p w14:paraId="2DF5BC32" w14:textId="1D769383" w:rsidR="009A1969" w:rsidRPr="008B1786" w:rsidRDefault="00CA3EF5" w:rsidP="00FC55D6">
            <w:pPr>
              <w:spacing w:beforeLines="40" w:before="96" w:afterLines="40" w:after="96"/>
              <w:jc w:val="left"/>
              <w:rPr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Необходима репетиция на площадке: </w:t>
            </w:r>
          </w:p>
        </w:tc>
      </w:tr>
      <w:tr w:rsidR="009A1969" w:rsidRPr="00B44600" w14:paraId="6CF55192" w14:textId="77777777" w:rsidTr="007467F6">
        <w:tc>
          <w:tcPr>
            <w:tcW w:w="2719" w:type="dxa"/>
            <w:shd w:val="clear" w:color="auto" w:fill="F2F2F2"/>
          </w:tcPr>
          <w:p w14:paraId="138DB747" w14:textId="77777777" w:rsidR="009A1969" w:rsidRPr="00B44600" w:rsidRDefault="009A1969" w:rsidP="004170C7">
            <w:pPr>
              <w:spacing w:beforeLines="40" w:before="96" w:afterLines="40" w:after="96"/>
              <w:jc w:val="left"/>
              <w:rPr>
                <w:rFonts w:ascii="Times New Roman" w:hAnsi="Times New Roman"/>
                <w:b/>
                <w:sz w:val="24"/>
              </w:rPr>
            </w:pPr>
            <w:r w:rsidRPr="00085381">
              <w:rPr>
                <w:rStyle w:val="a8"/>
                <w:color w:val="000000"/>
                <w:szCs w:val="24"/>
              </w:rPr>
              <w:t>ИНЫЕ ОСОБЕННОСТИ выступления</w:t>
            </w:r>
          </w:p>
        </w:tc>
        <w:tc>
          <w:tcPr>
            <w:tcW w:w="7701" w:type="dxa"/>
            <w:gridSpan w:val="5"/>
          </w:tcPr>
          <w:p w14:paraId="3EBCD2F2" w14:textId="1FB2DFD2" w:rsidR="009A1969" w:rsidRPr="00B44600" w:rsidRDefault="009A1969" w:rsidP="00FC55D6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9A1969" w:rsidRPr="00B44600" w14:paraId="3CB110EC" w14:textId="77777777" w:rsidTr="00192B29">
        <w:tc>
          <w:tcPr>
            <w:tcW w:w="10420" w:type="dxa"/>
            <w:gridSpan w:val="6"/>
            <w:shd w:val="clear" w:color="auto" w:fill="D9D9D9"/>
          </w:tcPr>
          <w:p w14:paraId="1A474F11" w14:textId="77777777" w:rsidR="009A1969" w:rsidRPr="00B44600" w:rsidRDefault="009A1969" w:rsidP="004170C7">
            <w:pPr>
              <w:pStyle w:val="a6"/>
              <w:spacing w:beforeLines="40" w:before="96" w:afterLines="40" w:after="9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Присылая данную заявку, В</w:t>
            </w:r>
            <w:r w:rsidRPr="000C3BA8">
              <w:rPr>
                <w:rFonts w:ascii="Times New Roman" w:hAnsi="Times New Roman"/>
                <w:i/>
                <w:sz w:val="22"/>
                <w:szCs w:val="24"/>
              </w:rPr>
              <w:t xml:space="preserve">ы подтверждаете, </w:t>
            </w:r>
            <w:r w:rsidR="00D53736">
              <w:rPr>
                <w:rFonts w:ascii="Times New Roman" w:hAnsi="Times New Roman"/>
                <w:i/>
                <w:sz w:val="22"/>
                <w:szCs w:val="24"/>
              </w:rPr>
              <w:br/>
            </w:r>
            <w:r w:rsidRPr="000C3BA8">
              <w:rPr>
                <w:rFonts w:ascii="Times New Roman" w:hAnsi="Times New Roman"/>
                <w:i/>
                <w:szCs w:val="24"/>
              </w:rPr>
              <w:t>что ознакомились с порядком участия в проекте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C3BA8">
              <w:rPr>
                <w:rFonts w:ascii="Times New Roman" w:hAnsi="Times New Roman"/>
                <w:i/>
                <w:szCs w:val="24"/>
              </w:rPr>
              <w:t>«</w:t>
            </w:r>
            <w:proofErr w:type="spellStart"/>
            <w:r w:rsidRPr="000C3BA8">
              <w:rPr>
                <w:rFonts w:ascii="Times New Roman" w:hAnsi="Times New Roman"/>
                <w:i/>
                <w:szCs w:val="24"/>
              </w:rPr>
              <w:t>Фэст</w:t>
            </w:r>
            <w:proofErr w:type="spellEnd"/>
            <w:r w:rsidRPr="000C3BA8">
              <w:rPr>
                <w:rFonts w:ascii="Times New Roman" w:hAnsi="Times New Roman"/>
                <w:i/>
                <w:szCs w:val="24"/>
              </w:rPr>
              <w:t xml:space="preserve"> уличного искусства «НА СЕМИ ВЕТРАХ»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br/>
              <w:t xml:space="preserve">и принимаете </w:t>
            </w:r>
            <w:r w:rsidRPr="000C3BA8">
              <w:rPr>
                <w:rFonts w:ascii="Times New Roman" w:hAnsi="Times New Roman"/>
                <w:i/>
                <w:szCs w:val="24"/>
              </w:rPr>
              <w:t>полное и безусловное выполнение правил Положения</w:t>
            </w:r>
          </w:p>
        </w:tc>
      </w:tr>
    </w:tbl>
    <w:p w14:paraId="6FE30E17" w14:textId="77777777" w:rsidR="00EE348D" w:rsidRPr="00D53736" w:rsidRDefault="00EE348D" w:rsidP="00D53736">
      <w:pPr>
        <w:jc w:val="left"/>
        <w:rPr>
          <w:rFonts w:ascii="Times New Roman" w:hAnsi="Times New Roman"/>
          <w:sz w:val="16"/>
        </w:rPr>
      </w:pPr>
    </w:p>
    <w:sectPr w:rsidR="00EE348D" w:rsidRPr="00D53736" w:rsidSect="00507826">
      <w:footerReference w:type="default" r:id="rId8"/>
      <w:pgSz w:w="11906" w:h="16838"/>
      <w:pgMar w:top="851" w:right="851" w:bottom="567" w:left="851" w:header="709" w:footer="32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6148B" w14:textId="77777777" w:rsidR="005C48D7" w:rsidRDefault="005C48D7" w:rsidP="00085381">
      <w:r>
        <w:separator/>
      </w:r>
    </w:p>
  </w:endnote>
  <w:endnote w:type="continuationSeparator" w:id="0">
    <w:p w14:paraId="21211611" w14:textId="77777777" w:rsidR="005C48D7" w:rsidRDefault="005C48D7" w:rsidP="0008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Presquir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18D9A" w14:textId="77777777" w:rsidR="009A1969" w:rsidRPr="00085381" w:rsidRDefault="009A1969" w:rsidP="00085381">
    <w:pPr>
      <w:pStyle w:val="a9"/>
      <w:jc w:val="center"/>
      <w:rPr>
        <w:rFonts w:ascii="Times New Roman" w:hAnsi="Times New Roman"/>
        <w:b/>
        <w:bCs/>
        <w:sz w:val="16"/>
        <w:szCs w:val="16"/>
      </w:rPr>
    </w:pPr>
    <w:r w:rsidRPr="00085381">
      <w:rPr>
        <w:rFonts w:ascii="Times New Roman" w:hAnsi="Times New Roman"/>
        <w:b/>
        <w:sz w:val="16"/>
        <w:szCs w:val="16"/>
      </w:rPr>
      <w:t>Государственное учреждение «ЦЕНТР КУЛЬТУРЫ «ВИТЕБСК»</w:t>
    </w:r>
  </w:p>
  <w:p w14:paraId="5E3202BE" w14:textId="77777777" w:rsidR="009A1969" w:rsidRPr="00085381" w:rsidRDefault="009A1969" w:rsidP="00085381">
    <w:pPr>
      <w:pStyle w:val="a9"/>
      <w:jc w:val="center"/>
      <w:rPr>
        <w:rFonts w:ascii="Times New Roman" w:eastAsia="Times New Roman" w:hAnsi="Times New Roman"/>
        <w:b/>
        <w:sz w:val="16"/>
        <w:szCs w:val="16"/>
      </w:rPr>
    </w:pPr>
    <w:r w:rsidRPr="00085381">
      <w:rPr>
        <w:rFonts w:ascii="Times New Roman" w:hAnsi="Times New Roman"/>
        <w:b/>
        <w:bCs/>
        <w:sz w:val="16"/>
        <w:szCs w:val="16"/>
      </w:rPr>
      <w:t>Международный фестиваль искусств «СЛАВЯНСКИЙ БАЗАР В ВИТЕБСКЕ»</w:t>
    </w:r>
  </w:p>
  <w:p w14:paraId="3FA01CE6" w14:textId="77777777" w:rsidR="009A1969" w:rsidRPr="00085381" w:rsidRDefault="009A1969" w:rsidP="00085381">
    <w:pPr>
      <w:keepLines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 xml:space="preserve"> </w:t>
    </w:r>
    <w:proofErr w:type="spellStart"/>
    <w:r w:rsidRPr="00085381">
      <w:rPr>
        <w:rFonts w:ascii="Times New Roman" w:eastAsia="Times New Roman" w:hAnsi="Times New Roman"/>
        <w:b/>
        <w:sz w:val="16"/>
        <w:szCs w:val="16"/>
      </w:rPr>
      <w:t>Фэст</w:t>
    </w:r>
    <w:proofErr w:type="spellEnd"/>
    <w:r w:rsidRPr="00085381">
      <w:rPr>
        <w:rFonts w:ascii="Times New Roman" w:eastAsia="Times New Roman" w:hAnsi="Times New Roman"/>
        <w:b/>
        <w:sz w:val="16"/>
        <w:szCs w:val="16"/>
      </w:rPr>
      <w:t xml:space="preserve"> уличного искусства «НА СЕМИ ВЕТРАХ»</w:t>
    </w:r>
  </w:p>
  <w:p w14:paraId="7C817047" w14:textId="77777777" w:rsidR="009A1969" w:rsidRPr="00085381" w:rsidRDefault="009A1969" w:rsidP="00085381">
    <w:pPr>
      <w:pStyle w:val="a9"/>
      <w:jc w:val="center"/>
      <w:rPr>
        <w:rFonts w:ascii="Times New Roman" w:hAnsi="Times New Roman"/>
      </w:rPr>
    </w:pPr>
    <w:r w:rsidRPr="00085381">
      <w:rPr>
        <w:rFonts w:ascii="Times New Roman" w:hAnsi="Times New Roman"/>
        <w:b/>
        <w:sz w:val="16"/>
        <w:szCs w:val="16"/>
      </w:rPr>
      <w:t>ЗАЯВКА НА УЧАСТИЕ</w:t>
    </w:r>
  </w:p>
  <w:p w14:paraId="0CBD5400" w14:textId="77777777" w:rsidR="009A1969" w:rsidRPr="00085381" w:rsidRDefault="009A1969" w:rsidP="00085381">
    <w:pPr>
      <w:pStyle w:val="a9"/>
      <w:jc w:val="center"/>
      <w:rPr>
        <w:rFonts w:ascii="Times New Roman" w:hAnsi="Times New Roman"/>
      </w:rPr>
    </w:pPr>
    <w:r w:rsidRPr="00085381">
      <w:rPr>
        <w:rFonts w:ascii="Times New Roman" w:hAnsi="Times New Roman"/>
        <w:b/>
        <w:sz w:val="16"/>
        <w:szCs w:val="16"/>
      </w:rPr>
      <w:fldChar w:fldCharType="begin"/>
    </w:r>
    <w:r w:rsidRPr="00085381">
      <w:rPr>
        <w:rFonts w:ascii="Times New Roman" w:hAnsi="Times New Roman"/>
        <w:b/>
        <w:sz w:val="16"/>
        <w:szCs w:val="16"/>
      </w:rPr>
      <w:instrText xml:space="preserve"> PAGE </w:instrText>
    </w:r>
    <w:r w:rsidRPr="00085381">
      <w:rPr>
        <w:rFonts w:ascii="Times New Roman" w:hAnsi="Times New Roman"/>
        <w:b/>
        <w:sz w:val="16"/>
        <w:szCs w:val="16"/>
      </w:rPr>
      <w:fldChar w:fldCharType="separate"/>
    </w:r>
    <w:r w:rsidR="00FC55D6">
      <w:rPr>
        <w:rFonts w:ascii="Times New Roman" w:hAnsi="Times New Roman"/>
        <w:b/>
        <w:noProof/>
        <w:sz w:val="16"/>
        <w:szCs w:val="16"/>
      </w:rPr>
      <w:t>- 3 -</w:t>
    </w:r>
    <w:r w:rsidRPr="00085381">
      <w:rPr>
        <w:rFonts w:ascii="Times New Roman" w:hAnsi="Times New Roman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D1F69" w14:textId="77777777" w:rsidR="005C48D7" w:rsidRDefault="005C48D7" w:rsidP="00085381">
      <w:r>
        <w:separator/>
      </w:r>
    </w:p>
  </w:footnote>
  <w:footnote w:type="continuationSeparator" w:id="0">
    <w:p w14:paraId="76C98FCD" w14:textId="77777777" w:rsidR="005C48D7" w:rsidRDefault="005C48D7" w:rsidP="0008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8D"/>
    <w:rsid w:val="000102BB"/>
    <w:rsid w:val="000310A1"/>
    <w:rsid w:val="00031790"/>
    <w:rsid w:val="00057A11"/>
    <w:rsid w:val="000643F9"/>
    <w:rsid w:val="00073FC7"/>
    <w:rsid w:val="00083D4A"/>
    <w:rsid w:val="00085381"/>
    <w:rsid w:val="000F06BE"/>
    <w:rsid w:val="00100965"/>
    <w:rsid w:val="00101A8C"/>
    <w:rsid w:val="00101FE6"/>
    <w:rsid w:val="001116B2"/>
    <w:rsid w:val="00124590"/>
    <w:rsid w:val="001254B8"/>
    <w:rsid w:val="00135037"/>
    <w:rsid w:val="0013759D"/>
    <w:rsid w:val="001436E4"/>
    <w:rsid w:val="001824F0"/>
    <w:rsid w:val="001862AD"/>
    <w:rsid w:val="00192B29"/>
    <w:rsid w:val="00195756"/>
    <w:rsid w:val="001B319C"/>
    <w:rsid w:val="001C39F2"/>
    <w:rsid w:val="001E3DD1"/>
    <w:rsid w:val="0021191B"/>
    <w:rsid w:val="002129A5"/>
    <w:rsid w:val="0022135F"/>
    <w:rsid w:val="002422B2"/>
    <w:rsid w:val="00266F87"/>
    <w:rsid w:val="002B5FC9"/>
    <w:rsid w:val="002F6917"/>
    <w:rsid w:val="003259BE"/>
    <w:rsid w:val="003777D3"/>
    <w:rsid w:val="00387B2A"/>
    <w:rsid w:val="003B4ACE"/>
    <w:rsid w:val="003B6908"/>
    <w:rsid w:val="003E69C2"/>
    <w:rsid w:val="003F0709"/>
    <w:rsid w:val="00400AEB"/>
    <w:rsid w:val="004170C7"/>
    <w:rsid w:val="00432F1F"/>
    <w:rsid w:val="004577BD"/>
    <w:rsid w:val="00457BC3"/>
    <w:rsid w:val="004778E5"/>
    <w:rsid w:val="004A5DE9"/>
    <w:rsid w:val="004D4E0D"/>
    <w:rsid w:val="004F5892"/>
    <w:rsid w:val="004F6DBA"/>
    <w:rsid w:val="0050508B"/>
    <w:rsid w:val="00507826"/>
    <w:rsid w:val="00544044"/>
    <w:rsid w:val="0055200A"/>
    <w:rsid w:val="00572DC6"/>
    <w:rsid w:val="005C4135"/>
    <w:rsid w:val="005C48D7"/>
    <w:rsid w:val="005D51AA"/>
    <w:rsid w:val="005F6EBA"/>
    <w:rsid w:val="006402F5"/>
    <w:rsid w:val="006543CC"/>
    <w:rsid w:val="00673B03"/>
    <w:rsid w:val="006A2749"/>
    <w:rsid w:val="006B5BDA"/>
    <w:rsid w:val="006B797D"/>
    <w:rsid w:val="006E5390"/>
    <w:rsid w:val="00707E87"/>
    <w:rsid w:val="007314C6"/>
    <w:rsid w:val="00743FF0"/>
    <w:rsid w:val="007467F6"/>
    <w:rsid w:val="007804E6"/>
    <w:rsid w:val="007C26CE"/>
    <w:rsid w:val="007C33C5"/>
    <w:rsid w:val="007D4F8A"/>
    <w:rsid w:val="007E5C41"/>
    <w:rsid w:val="007E7786"/>
    <w:rsid w:val="007F4BD6"/>
    <w:rsid w:val="0082269C"/>
    <w:rsid w:val="00850877"/>
    <w:rsid w:val="0086399D"/>
    <w:rsid w:val="00884A85"/>
    <w:rsid w:val="008A2709"/>
    <w:rsid w:val="008A7C33"/>
    <w:rsid w:val="008B1786"/>
    <w:rsid w:val="008D6559"/>
    <w:rsid w:val="008E721A"/>
    <w:rsid w:val="0090181F"/>
    <w:rsid w:val="00943917"/>
    <w:rsid w:val="00970E85"/>
    <w:rsid w:val="00970E9B"/>
    <w:rsid w:val="00984451"/>
    <w:rsid w:val="0099218F"/>
    <w:rsid w:val="009A1969"/>
    <w:rsid w:val="009C50D1"/>
    <w:rsid w:val="009C526B"/>
    <w:rsid w:val="009D227F"/>
    <w:rsid w:val="00A07AC9"/>
    <w:rsid w:val="00A134AC"/>
    <w:rsid w:val="00A403ED"/>
    <w:rsid w:val="00A54B74"/>
    <w:rsid w:val="00A62061"/>
    <w:rsid w:val="00A864C4"/>
    <w:rsid w:val="00AC3398"/>
    <w:rsid w:val="00B27068"/>
    <w:rsid w:val="00B36672"/>
    <w:rsid w:val="00B44600"/>
    <w:rsid w:val="00B4490A"/>
    <w:rsid w:val="00B4560B"/>
    <w:rsid w:val="00BA1E39"/>
    <w:rsid w:val="00BC6298"/>
    <w:rsid w:val="00BE0699"/>
    <w:rsid w:val="00C262E6"/>
    <w:rsid w:val="00C35A48"/>
    <w:rsid w:val="00C50669"/>
    <w:rsid w:val="00C536FD"/>
    <w:rsid w:val="00C57307"/>
    <w:rsid w:val="00C84D48"/>
    <w:rsid w:val="00CA07B0"/>
    <w:rsid w:val="00CA3EF5"/>
    <w:rsid w:val="00CA5920"/>
    <w:rsid w:val="00CB37F0"/>
    <w:rsid w:val="00CB5D89"/>
    <w:rsid w:val="00CC20F7"/>
    <w:rsid w:val="00CD4A6C"/>
    <w:rsid w:val="00CE05CB"/>
    <w:rsid w:val="00CE702B"/>
    <w:rsid w:val="00CF6602"/>
    <w:rsid w:val="00D0137B"/>
    <w:rsid w:val="00D10817"/>
    <w:rsid w:val="00D36304"/>
    <w:rsid w:val="00D37F44"/>
    <w:rsid w:val="00D53736"/>
    <w:rsid w:val="00D7618F"/>
    <w:rsid w:val="00DA0429"/>
    <w:rsid w:val="00DA04AA"/>
    <w:rsid w:val="00E0211A"/>
    <w:rsid w:val="00E13984"/>
    <w:rsid w:val="00E30BC0"/>
    <w:rsid w:val="00E53FC2"/>
    <w:rsid w:val="00E67C93"/>
    <w:rsid w:val="00E937F4"/>
    <w:rsid w:val="00E9432B"/>
    <w:rsid w:val="00EB45A1"/>
    <w:rsid w:val="00EE348D"/>
    <w:rsid w:val="00F01B9D"/>
    <w:rsid w:val="00F04D8D"/>
    <w:rsid w:val="00F1085E"/>
    <w:rsid w:val="00F34488"/>
    <w:rsid w:val="00F55217"/>
    <w:rsid w:val="00F731D8"/>
    <w:rsid w:val="00F8485C"/>
    <w:rsid w:val="00F97C05"/>
    <w:rsid w:val="00FC55D6"/>
    <w:rsid w:val="00FF52B2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C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4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46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B44600"/>
    <w:pPr>
      <w:tabs>
        <w:tab w:val="center" w:pos="4153"/>
        <w:tab w:val="right" w:pos="8306"/>
      </w:tabs>
      <w:suppressAutoHyphens/>
      <w:jc w:val="left"/>
    </w:pPr>
    <w:rPr>
      <w:rFonts w:ascii="AGPresquire" w:eastAsia="Times New Roman" w:hAnsi="AGPresquire"/>
      <w:sz w:val="24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B44600"/>
    <w:rPr>
      <w:rFonts w:ascii="AGPresquire" w:eastAsia="Times New Roman" w:hAnsi="AGPresquire" w:cs="Times New Roman"/>
      <w:sz w:val="24"/>
      <w:szCs w:val="20"/>
      <w:lang w:eastAsia="ar-SA"/>
    </w:rPr>
  </w:style>
  <w:style w:type="character" w:styleId="a8">
    <w:name w:val="Strong"/>
    <w:qFormat/>
    <w:rsid w:val="00F55217"/>
    <w:rPr>
      <w:rFonts w:ascii="Times New Roman" w:hAnsi="Times New Roman"/>
      <w:b/>
      <w:bCs/>
      <w:sz w:val="24"/>
    </w:rPr>
  </w:style>
  <w:style w:type="paragraph" w:styleId="a9">
    <w:name w:val="footer"/>
    <w:basedOn w:val="a"/>
    <w:link w:val="aa"/>
    <w:unhideWhenUsed/>
    <w:rsid w:val="000853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38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4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46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B44600"/>
    <w:pPr>
      <w:tabs>
        <w:tab w:val="center" w:pos="4153"/>
        <w:tab w:val="right" w:pos="8306"/>
      </w:tabs>
      <w:suppressAutoHyphens/>
      <w:jc w:val="left"/>
    </w:pPr>
    <w:rPr>
      <w:rFonts w:ascii="AGPresquire" w:eastAsia="Times New Roman" w:hAnsi="AGPresquire"/>
      <w:sz w:val="24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B44600"/>
    <w:rPr>
      <w:rFonts w:ascii="AGPresquire" w:eastAsia="Times New Roman" w:hAnsi="AGPresquire" w:cs="Times New Roman"/>
      <w:sz w:val="24"/>
      <w:szCs w:val="20"/>
      <w:lang w:eastAsia="ar-SA"/>
    </w:rPr>
  </w:style>
  <w:style w:type="character" w:styleId="a8">
    <w:name w:val="Strong"/>
    <w:qFormat/>
    <w:rsid w:val="00F55217"/>
    <w:rPr>
      <w:rFonts w:ascii="Times New Roman" w:hAnsi="Times New Roman"/>
      <w:b/>
      <w:bCs/>
      <w:sz w:val="24"/>
    </w:rPr>
  </w:style>
  <w:style w:type="paragraph" w:styleId="a9">
    <w:name w:val="footer"/>
    <w:basedOn w:val="a"/>
    <w:link w:val="aa"/>
    <w:unhideWhenUsed/>
    <w:rsid w:val="000853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3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DIZAIN-8</dc:creator>
  <cp:lastModifiedBy>Geferte</cp:lastModifiedBy>
  <cp:revision>54</cp:revision>
  <dcterms:created xsi:type="dcterms:W3CDTF">2026-04-26T13:43:00Z</dcterms:created>
  <dcterms:modified xsi:type="dcterms:W3CDTF">2026-05-11T15:10:00Z</dcterms:modified>
</cp:coreProperties>
</file>